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F1AA6E" w14:textId="77777777" w:rsidR="00B07C85" w:rsidRPr="00704CEF" w:rsidRDefault="00704CEF" w:rsidP="00704C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rFonts w:asciiTheme="majorHAnsi" w:hAnsiTheme="majorHAnsi"/>
          <w:b/>
          <w:sz w:val="36"/>
          <w:szCs w:val="36"/>
        </w:rPr>
      </w:pPr>
      <w:r w:rsidRPr="00704CEF">
        <w:rPr>
          <w:rFonts w:asciiTheme="majorHAnsi" w:hAnsiTheme="majorHAnsi"/>
          <w:b/>
          <w:sz w:val="36"/>
          <w:szCs w:val="36"/>
        </w:rPr>
        <w:t>Ik wil vliegen</w:t>
      </w:r>
      <w:r w:rsidR="003D1762">
        <w:rPr>
          <w:rFonts w:asciiTheme="majorHAnsi" w:hAnsiTheme="majorHAnsi"/>
          <w:b/>
          <w:sz w:val="36"/>
          <w:szCs w:val="36"/>
        </w:rPr>
        <w:t xml:space="preserve"> (</w:t>
      </w:r>
      <w:proofErr w:type="spellStart"/>
      <w:r w:rsidR="003D1762">
        <w:rPr>
          <w:rFonts w:asciiTheme="majorHAnsi" w:hAnsiTheme="majorHAnsi"/>
          <w:b/>
          <w:sz w:val="36"/>
          <w:szCs w:val="36"/>
        </w:rPr>
        <w:t>Forever</w:t>
      </w:r>
      <w:proofErr w:type="spellEnd"/>
      <w:r w:rsidR="003D1762">
        <w:rPr>
          <w:rFonts w:asciiTheme="majorHAnsi" w:hAnsiTheme="majorHAnsi"/>
          <w:b/>
          <w:sz w:val="36"/>
          <w:szCs w:val="36"/>
        </w:rPr>
        <w:t xml:space="preserve"> </w:t>
      </w:r>
      <w:proofErr w:type="spellStart"/>
      <w:r w:rsidR="003D1762">
        <w:rPr>
          <w:rFonts w:asciiTheme="majorHAnsi" w:hAnsiTheme="majorHAnsi"/>
          <w:b/>
          <w:sz w:val="36"/>
          <w:szCs w:val="36"/>
        </w:rPr>
        <w:t>Nightshade</w:t>
      </w:r>
      <w:proofErr w:type="spellEnd"/>
      <w:r w:rsidR="003D1762">
        <w:rPr>
          <w:rFonts w:asciiTheme="majorHAnsi" w:hAnsiTheme="majorHAnsi"/>
          <w:b/>
          <w:sz w:val="36"/>
          <w:szCs w:val="36"/>
        </w:rPr>
        <w:t xml:space="preserve"> Mary)</w:t>
      </w:r>
    </w:p>
    <w:p w14:paraId="3989517C" w14:textId="77777777" w:rsidR="0099162F" w:rsidRDefault="0099162F" w:rsidP="00704CEF">
      <w:pPr>
        <w:spacing w:line="276" w:lineRule="auto"/>
        <w:jc w:val="center"/>
        <w:rPr>
          <w:rFonts w:asciiTheme="majorHAnsi" w:hAnsiTheme="majorHAnsi"/>
          <w:sz w:val="22"/>
          <w:szCs w:val="22"/>
        </w:rPr>
      </w:pPr>
    </w:p>
    <w:bookmarkStart w:id="0" w:name="_GoBack"/>
    <w:bookmarkEnd w:id="0"/>
    <w:p w14:paraId="32241D32" w14:textId="5AF30EBD" w:rsidR="00704CEF" w:rsidRPr="0099162F" w:rsidRDefault="0099162F" w:rsidP="00704CEF">
      <w:pPr>
        <w:spacing w:line="276" w:lineRule="auto"/>
        <w:jc w:val="center"/>
        <w:rPr>
          <w:rFonts w:asciiTheme="majorHAnsi" w:hAnsiTheme="majorHAnsi"/>
          <w:sz w:val="22"/>
          <w:szCs w:val="22"/>
        </w:rPr>
      </w:pPr>
      <w:r w:rsidRPr="0099162F">
        <w:rPr>
          <w:rFonts w:asciiTheme="majorHAnsi" w:hAnsiTheme="majorHAnsi"/>
          <w:sz w:val="22"/>
          <w:szCs w:val="22"/>
        </w:rPr>
        <w:fldChar w:fldCharType="begin"/>
      </w:r>
      <w:r w:rsidRPr="0099162F">
        <w:rPr>
          <w:rFonts w:asciiTheme="majorHAnsi" w:hAnsiTheme="majorHAnsi"/>
          <w:sz w:val="22"/>
          <w:szCs w:val="22"/>
        </w:rPr>
        <w:instrText xml:space="preserve"> HYPERLINK "https://www.youtube.com/watch?v=8gl0ys_OgCE" </w:instrText>
      </w:r>
      <w:r w:rsidRPr="0099162F">
        <w:rPr>
          <w:rFonts w:asciiTheme="majorHAnsi" w:hAnsiTheme="majorHAnsi"/>
          <w:sz w:val="22"/>
          <w:szCs w:val="22"/>
        </w:rPr>
        <w:fldChar w:fldCharType="separate"/>
      </w:r>
      <w:r w:rsidRPr="0099162F">
        <w:rPr>
          <w:rStyle w:val="Hyperlink"/>
          <w:rFonts w:asciiTheme="majorHAnsi" w:hAnsiTheme="majorHAnsi"/>
          <w:sz w:val="22"/>
          <w:szCs w:val="22"/>
        </w:rPr>
        <w:t>https://www.youtube.com/watch?v=8gl0ys_OgCE</w:t>
      </w:r>
      <w:r w:rsidRPr="0099162F">
        <w:rPr>
          <w:rFonts w:asciiTheme="majorHAnsi" w:hAnsiTheme="majorHAnsi"/>
          <w:sz w:val="22"/>
          <w:szCs w:val="22"/>
        </w:rPr>
        <w:fldChar w:fldCharType="end"/>
      </w:r>
    </w:p>
    <w:p w14:paraId="77048383" w14:textId="77777777" w:rsidR="0099162F" w:rsidRPr="00704CEF" w:rsidRDefault="0099162F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p w14:paraId="2E80DBD6" w14:textId="77777777" w:rsidR="00704CEF" w:rsidRPr="00704CEF" w:rsidRDefault="00704CEF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 w:rsidRPr="00704CEF">
        <w:rPr>
          <w:rFonts w:asciiTheme="majorHAnsi" w:hAnsiTheme="majorHAnsi"/>
          <w:sz w:val="28"/>
          <w:szCs w:val="28"/>
        </w:rPr>
        <w:t>Ik wil vliegen</w:t>
      </w:r>
    </w:p>
    <w:p w14:paraId="207E5DF6" w14:textId="77777777" w:rsidR="00704CEF" w:rsidRPr="00704CEF" w:rsidRDefault="00704CEF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 w:rsidRPr="00704CEF">
        <w:rPr>
          <w:rFonts w:asciiTheme="majorHAnsi" w:hAnsiTheme="majorHAnsi"/>
          <w:sz w:val="28"/>
          <w:szCs w:val="28"/>
        </w:rPr>
        <w:t>Over de bergen en de zee</w:t>
      </w:r>
    </w:p>
    <w:p w14:paraId="2AE76934" w14:textId="77777777" w:rsidR="00704CEF" w:rsidRPr="00704CEF" w:rsidRDefault="00704CEF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 w:rsidRPr="00704CEF">
        <w:rPr>
          <w:rFonts w:asciiTheme="majorHAnsi" w:hAnsiTheme="majorHAnsi"/>
          <w:sz w:val="28"/>
          <w:szCs w:val="28"/>
        </w:rPr>
        <w:t>ik ga niet liegen</w:t>
      </w:r>
    </w:p>
    <w:p w14:paraId="0ABBCAA2" w14:textId="77777777" w:rsidR="00704CEF" w:rsidRPr="00704CEF" w:rsidRDefault="00704CEF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 w:rsidRPr="00704CEF">
        <w:rPr>
          <w:rFonts w:asciiTheme="majorHAnsi" w:hAnsiTheme="majorHAnsi"/>
          <w:sz w:val="28"/>
          <w:szCs w:val="28"/>
        </w:rPr>
        <w:t>geef je mij vleugels dan zeg ik niet nee</w:t>
      </w:r>
    </w:p>
    <w:p w14:paraId="61595B0D" w14:textId="77777777" w:rsidR="00704CEF" w:rsidRPr="00704CEF" w:rsidRDefault="000C2C5E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het</w:t>
      </w:r>
      <w:r w:rsidR="00704CEF" w:rsidRPr="00704CEF">
        <w:rPr>
          <w:rFonts w:asciiTheme="majorHAnsi" w:hAnsiTheme="majorHAnsi"/>
          <w:sz w:val="28"/>
          <w:szCs w:val="28"/>
        </w:rPr>
        <w:t xml:space="preserve"> is mijn </w:t>
      </w:r>
      <w:r w:rsidR="003D1762">
        <w:rPr>
          <w:rFonts w:asciiTheme="majorHAnsi" w:hAnsiTheme="majorHAnsi"/>
          <w:sz w:val="28"/>
          <w:szCs w:val="28"/>
        </w:rPr>
        <w:t>grootste droom</w:t>
      </w:r>
    </w:p>
    <w:p w14:paraId="3C06F663" w14:textId="77777777" w:rsidR="00704CEF" w:rsidRPr="00704CEF" w:rsidRDefault="003D1762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ik word </w:t>
      </w:r>
      <w:r w:rsidR="000C2C5E">
        <w:rPr>
          <w:rFonts w:asciiTheme="majorHAnsi" w:hAnsiTheme="majorHAnsi"/>
          <w:sz w:val="28"/>
          <w:szCs w:val="28"/>
        </w:rPr>
        <w:t>de eerste vliegende mens</w:t>
      </w:r>
    </w:p>
    <w:p w14:paraId="722706AF" w14:textId="77777777" w:rsidR="00704CEF" w:rsidRDefault="00704CEF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p w14:paraId="5E3855CB" w14:textId="77777777" w:rsidR="00704CEF" w:rsidRDefault="00704CEF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ze noemen mij dromer</w:t>
      </w:r>
    </w:p>
    <w:p w14:paraId="32402E14" w14:textId="77777777" w:rsidR="00704CEF" w:rsidRDefault="00704CEF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maar ik zal er komen</w:t>
      </w:r>
    </w:p>
    <w:p w14:paraId="63348D3B" w14:textId="2C160384" w:rsidR="00704CEF" w:rsidRDefault="008B6D8F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nu</w:t>
      </w:r>
      <w:r w:rsidR="00704CEF">
        <w:rPr>
          <w:rFonts w:asciiTheme="majorHAnsi" w:hAnsiTheme="majorHAnsi"/>
          <w:sz w:val="28"/>
          <w:szCs w:val="28"/>
        </w:rPr>
        <w:t xml:space="preserve"> wijzen </w:t>
      </w:r>
      <w:r>
        <w:rPr>
          <w:rFonts w:asciiTheme="majorHAnsi" w:hAnsiTheme="majorHAnsi"/>
          <w:sz w:val="28"/>
          <w:szCs w:val="28"/>
        </w:rPr>
        <w:t>ze</w:t>
      </w:r>
      <w:r w:rsidR="003D1762">
        <w:rPr>
          <w:rFonts w:asciiTheme="majorHAnsi" w:hAnsiTheme="majorHAnsi"/>
          <w:sz w:val="28"/>
          <w:szCs w:val="28"/>
        </w:rPr>
        <w:t xml:space="preserve"> </w:t>
      </w:r>
      <w:r w:rsidR="00704CEF">
        <w:rPr>
          <w:rFonts w:asciiTheme="majorHAnsi" w:hAnsiTheme="majorHAnsi"/>
          <w:sz w:val="28"/>
          <w:szCs w:val="28"/>
        </w:rPr>
        <w:t>naar mij</w:t>
      </w:r>
    </w:p>
    <w:p w14:paraId="721AF3B6" w14:textId="77777777" w:rsidR="00704CEF" w:rsidRDefault="00704CEF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maar op een dag zal ik vliegen zo vrij</w:t>
      </w:r>
    </w:p>
    <w:p w14:paraId="0F0480CF" w14:textId="77777777" w:rsidR="000C2C5E" w:rsidRDefault="000C2C5E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p w14:paraId="3ACE4A0F" w14:textId="77777777" w:rsidR="000C2C5E" w:rsidRDefault="000C2C5E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ik wil geen geld, neen</w:t>
      </w:r>
    </w:p>
    <w:p w14:paraId="16FBF885" w14:textId="77777777" w:rsidR="000C2C5E" w:rsidRDefault="000C2C5E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geen dure dingen en blinkende boel</w:t>
      </w:r>
    </w:p>
    <w:p w14:paraId="5B79BC57" w14:textId="77777777" w:rsidR="000C2C5E" w:rsidRDefault="000C2C5E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ik wil kunnen vliegen</w:t>
      </w:r>
    </w:p>
    <w:p w14:paraId="683B2E05" w14:textId="77777777" w:rsidR="000C2C5E" w:rsidRDefault="000C2C5E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diep van binnen weet je wat ik bedoel</w:t>
      </w:r>
    </w:p>
    <w:p w14:paraId="41615C8B" w14:textId="77777777" w:rsidR="00704CEF" w:rsidRDefault="00704CEF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p w14:paraId="4F281B75" w14:textId="77777777" w:rsidR="003D1762" w:rsidRDefault="003D1762" w:rsidP="003D1762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ze noemen mij dromer</w:t>
      </w:r>
    </w:p>
    <w:p w14:paraId="50B244F9" w14:textId="77777777" w:rsidR="003D1762" w:rsidRDefault="003D1762" w:rsidP="003D1762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maar ik zal er komen</w:t>
      </w:r>
    </w:p>
    <w:p w14:paraId="620CECC1" w14:textId="68E51216" w:rsidR="003D1762" w:rsidRDefault="008B6D8F" w:rsidP="003D1762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dan</w:t>
      </w:r>
      <w:r w:rsidR="003D1762">
        <w:rPr>
          <w:rFonts w:asciiTheme="majorHAnsi" w:hAnsiTheme="majorHAnsi"/>
          <w:sz w:val="28"/>
          <w:szCs w:val="28"/>
        </w:rPr>
        <w:t xml:space="preserve"> wijzen </w:t>
      </w:r>
      <w:r>
        <w:rPr>
          <w:rFonts w:asciiTheme="majorHAnsi" w:hAnsiTheme="majorHAnsi"/>
          <w:sz w:val="28"/>
          <w:szCs w:val="28"/>
        </w:rPr>
        <w:t>ze</w:t>
      </w:r>
      <w:r w:rsidR="003D1762">
        <w:rPr>
          <w:rFonts w:asciiTheme="majorHAnsi" w:hAnsiTheme="majorHAnsi"/>
          <w:sz w:val="28"/>
          <w:szCs w:val="28"/>
        </w:rPr>
        <w:t xml:space="preserve"> naar mij</w:t>
      </w:r>
    </w:p>
    <w:p w14:paraId="24E3A253" w14:textId="3F485D8F" w:rsidR="003D1762" w:rsidRDefault="008B6D8F" w:rsidP="003D1762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want</w:t>
      </w:r>
      <w:r w:rsidR="003D1762">
        <w:rPr>
          <w:rFonts w:asciiTheme="majorHAnsi" w:hAnsiTheme="majorHAnsi"/>
          <w:sz w:val="28"/>
          <w:szCs w:val="28"/>
        </w:rPr>
        <w:t xml:space="preserve"> op een dag zal ik vliegen zo vrij</w:t>
      </w:r>
    </w:p>
    <w:p w14:paraId="4BD70771" w14:textId="77777777" w:rsidR="003D1762" w:rsidRDefault="003D1762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p w14:paraId="13456A39" w14:textId="77777777" w:rsidR="003D1762" w:rsidRDefault="003D1762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p w14:paraId="6908BCF5" w14:textId="77777777" w:rsidR="003D1762" w:rsidRDefault="003D1762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150"/>
        <w:gridCol w:w="1150"/>
        <w:gridCol w:w="1151"/>
        <w:gridCol w:w="1151"/>
        <w:gridCol w:w="1151"/>
        <w:gridCol w:w="1151"/>
        <w:gridCol w:w="1151"/>
        <w:gridCol w:w="1151"/>
      </w:tblGrid>
      <w:tr w:rsidR="003D1762" w14:paraId="5C668EF6" w14:textId="77777777" w:rsidTr="003D1762">
        <w:tc>
          <w:tcPr>
            <w:tcW w:w="1150" w:type="dxa"/>
          </w:tcPr>
          <w:p w14:paraId="0F46024F" w14:textId="77777777" w:rsidR="003D1762" w:rsidRDefault="003D1762" w:rsidP="00704CEF">
            <w:pPr>
              <w:spacing w:line="276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C</w:t>
            </w:r>
          </w:p>
        </w:tc>
        <w:tc>
          <w:tcPr>
            <w:tcW w:w="1150" w:type="dxa"/>
          </w:tcPr>
          <w:p w14:paraId="0BD35B7B" w14:textId="77777777" w:rsidR="003D1762" w:rsidRDefault="003D1762" w:rsidP="00704CEF">
            <w:pPr>
              <w:spacing w:line="276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C</w:t>
            </w:r>
          </w:p>
        </w:tc>
        <w:tc>
          <w:tcPr>
            <w:tcW w:w="1151" w:type="dxa"/>
          </w:tcPr>
          <w:p w14:paraId="46693BCD" w14:textId="77777777" w:rsidR="003D1762" w:rsidRDefault="003D1762" w:rsidP="00704CEF">
            <w:pPr>
              <w:spacing w:line="276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Am</w:t>
            </w:r>
          </w:p>
        </w:tc>
        <w:tc>
          <w:tcPr>
            <w:tcW w:w="1151" w:type="dxa"/>
          </w:tcPr>
          <w:p w14:paraId="4E27F134" w14:textId="77777777" w:rsidR="003D1762" w:rsidRDefault="003D1762" w:rsidP="00704CEF">
            <w:pPr>
              <w:spacing w:line="276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G</w:t>
            </w:r>
          </w:p>
        </w:tc>
        <w:tc>
          <w:tcPr>
            <w:tcW w:w="1151" w:type="dxa"/>
          </w:tcPr>
          <w:p w14:paraId="6D5D2789" w14:textId="77777777" w:rsidR="003D1762" w:rsidRDefault="003D1762" w:rsidP="00704CEF">
            <w:pPr>
              <w:spacing w:line="276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Am</w:t>
            </w:r>
          </w:p>
        </w:tc>
        <w:tc>
          <w:tcPr>
            <w:tcW w:w="1151" w:type="dxa"/>
          </w:tcPr>
          <w:p w14:paraId="29C2B632" w14:textId="77777777" w:rsidR="003D1762" w:rsidRDefault="003D1762" w:rsidP="00704CEF">
            <w:pPr>
              <w:spacing w:line="276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Am</w:t>
            </w:r>
          </w:p>
        </w:tc>
        <w:tc>
          <w:tcPr>
            <w:tcW w:w="1151" w:type="dxa"/>
          </w:tcPr>
          <w:p w14:paraId="2DD466B8" w14:textId="77777777" w:rsidR="003D1762" w:rsidRDefault="003D1762" w:rsidP="00704CEF">
            <w:pPr>
              <w:spacing w:line="276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Am</w:t>
            </w:r>
          </w:p>
        </w:tc>
        <w:tc>
          <w:tcPr>
            <w:tcW w:w="1151" w:type="dxa"/>
          </w:tcPr>
          <w:p w14:paraId="4875706B" w14:textId="77777777" w:rsidR="003D1762" w:rsidRDefault="003D1762" w:rsidP="00704CEF">
            <w:pPr>
              <w:spacing w:line="276" w:lineRule="auto"/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G</w:t>
            </w:r>
          </w:p>
        </w:tc>
      </w:tr>
    </w:tbl>
    <w:p w14:paraId="65876841" w14:textId="77777777" w:rsidR="003D1762" w:rsidRPr="00704CEF" w:rsidRDefault="003D1762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p w14:paraId="16B76D3E" w14:textId="77777777" w:rsidR="00704CEF" w:rsidRPr="00704CEF" w:rsidRDefault="00704CEF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p w14:paraId="15E69F05" w14:textId="77777777" w:rsidR="00704CEF" w:rsidRPr="00704CEF" w:rsidRDefault="00704CEF" w:rsidP="00704CEF">
      <w:pPr>
        <w:spacing w:line="276" w:lineRule="auto"/>
        <w:jc w:val="center"/>
        <w:rPr>
          <w:rFonts w:asciiTheme="majorHAnsi" w:hAnsiTheme="majorHAnsi"/>
          <w:sz w:val="28"/>
          <w:szCs w:val="28"/>
        </w:rPr>
      </w:pPr>
    </w:p>
    <w:sectPr w:rsidR="00704CEF" w:rsidRPr="00704CEF" w:rsidSect="00296E2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CEF"/>
    <w:rsid w:val="000C2C5E"/>
    <w:rsid w:val="00296E24"/>
    <w:rsid w:val="003D1762"/>
    <w:rsid w:val="00704CEF"/>
    <w:rsid w:val="008B6D8F"/>
    <w:rsid w:val="0099162F"/>
    <w:rsid w:val="00B07C85"/>
    <w:rsid w:val="00BB0471"/>
    <w:rsid w:val="00FD3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5CA5E2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3D17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Standaardalinea-lettertype"/>
    <w:uiPriority w:val="99"/>
    <w:unhideWhenUsed/>
    <w:rsid w:val="0099162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3D17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Standaardalinea-lettertype"/>
    <w:uiPriority w:val="99"/>
    <w:unhideWhenUsed/>
    <w:rsid w:val="009916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101</Words>
  <Characters>560</Characters>
  <Application>Microsoft Macintosh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Joeri Buysse</dc:creator>
  <cp:keywords/>
  <dc:description/>
  <cp:lastModifiedBy>Joeri Buysse</cp:lastModifiedBy>
  <cp:revision>6</cp:revision>
  <cp:lastPrinted>2015-04-04T18:07:00Z</cp:lastPrinted>
  <dcterms:created xsi:type="dcterms:W3CDTF">2015-04-04T17:15:00Z</dcterms:created>
  <dcterms:modified xsi:type="dcterms:W3CDTF">2015-04-04T18:08:00Z</dcterms:modified>
</cp:coreProperties>
</file>